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E86" w:rsidRDefault="00555E86" w:rsidP="00555E86">
      <w:pPr>
        <w:spacing w:after="0" w:line="240" w:lineRule="auto"/>
        <w:rPr>
          <w:rFonts w:ascii="Times New Roman" w:hAnsi="Times New Roman"/>
          <w:sz w:val="24"/>
          <w:szCs w:val="24"/>
        </w:rPr>
      </w:pPr>
      <w:r>
        <w:rPr>
          <w:rFonts w:ascii="Times New Roman" w:hAnsi="Times New Roman"/>
          <w:sz w:val="24"/>
          <w:szCs w:val="24"/>
        </w:rPr>
        <w:t>Pressemeldung</w:t>
      </w:r>
    </w:p>
    <w:p w:rsidR="00555E86" w:rsidRPr="00D1084C" w:rsidRDefault="00555E86" w:rsidP="00555E86">
      <w:pPr>
        <w:spacing w:after="0" w:line="240" w:lineRule="auto"/>
        <w:rPr>
          <w:rFonts w:ascii="Times New Roman" w:hAnsi="Times New Roman"/>
          <w:sz w:val="24"/>
          <w:szCs w:val="24"/>
        </w:rPr>
      </w:pPr>
    </w:p>
    <w:p w:rsidR="00555E86" w:rsidRPr="00486081" w:rsidRDefault="00555E86" w:rsidP="00555E86">
      <w:pPr>
        <w:pStyle w:val="NurText"/>
        <w:rPr>
          <w:rFonts w:ascii="Times New Roman" w:hAnsi="Times New Roman"/>
          <w:b/>
          <w:bCs/>
          <w:sz w:val="28"/>
          <w:szCs w:val="22"/>
          <w:lang w:val="de-DE"/>
        </w:rPr>
      </w:pPr>
      <w:r w:rsidRPr="00486081">
        <w:rPr>
          <w:rFonts w:ascii="Times New Roman" w:hAnsi="Times New Roman"/>
          <w:b/>
          <w:bCs/>
          <w:sz w:val="28"/>
          <w:szCs w:val="22"/>
        </w:rPr>
        <w:t>Strahlende Kinderaugen für KidS auf der Deutzer Kirmes</w:t>
      </w:r>
    </w:p>
    <w:p w:rsidR="00555E86" w:rsidRPr="00486081" w:rsidRDefault="00555E86" w:rsidP="00555E86">
      <w:pPr>
        <w:pStyle w:val="KeinLeerraum"/>
        <w:rPr>
          <w:rFonts w:ascii="Times New Roman" w:hAnsi="Times New Roman"/>
          <w:sz w:val="24"/>
        </w:rPr>
      </w:pPr>
    </w:p>
    <w:p w:rsidR="00555E86" w:rsidRDefault="00555E86" w:rsidP="00555E86">
      <w:pPr>
        <w:pStyle w:val="KeinLeerraum"/>
        <w:rPr>
          <w:rFonts w:ascii="Times New Roman" w:hAnsi="Times New Roman"/>
          <w:sz w:val="24"/>
        </w:rPr>
      </w:pPr>
      <w:r w:rsidRPr="00486081">
        <w:rPr>
          <w:rFonts w:ascii="Times New Roman" w:hAnsi="Times New Roman"/>
          <w:sz w:val="24"/>
        </w:rPr>
        <w:t xml:space="preserve">Um 11 Uhr ging es bei Sonnenschein am Riesenrad los: 90 Kinder und die Betreuer von KidS, die Kinder- und Jugendpädagogische Einrichtung der Stadt Köln, stürmten in die Gondeln des Europa-Riesenrads. Danach ging </w:t>
      </w:r>
      <w:r>
        <w:rPr>
          <w:rFonts w:ascii="Times New Roman" w:hAnsi="Times New Roman"/>
          <w:sz w:val="24"/>
        </w:rPr>
        <w:t>auf</w:t>
      </w:r>
      <w:r w:rsidRPr="00486081">
        <w:rPr>
          <w:rFonts w:ascii="Times New Roman" w:hAnsi="Times New Roman"/>
          <w:sz w:val="24"/>
        </w:rPr>
        <w:t xml:space="preserve"> der Kirmesmeile des Kölner Frühlingsvolksfest </w:t>
      </w:r>
      <w:r>
        <w:rPr>
          <w:rFonts w:ascii="Times New Roman" w:hAnsi="Times New Roman"/>
          <w:sz w:val="24"/>
        </w:rPr>
        <w:t xml:space="preserve">2018 </w:t>
      </w:r>
      <w:r w:rsidRPr="00486081">
        <w:rPr>
          <w:rFonts w:ascii="Times New Roman" w:hAnsi="Times New Roman"/>
          <w:sz w:val="24"/>
        </w:rPr>
        <w:t>zur Wasserbahn Rio Rapidos, Musik Express</w:t>
      </w:r>
      <w:r>
        <w:rPr>
          <w:rFonts w:ascii="Times New Roman" w:hAnsi="Times New Roman"/>
          <w:sz w:val="24"/>
        </w:rPr>
        <w:t xml:space="preserve"> und diversen Kinderkarussell; wer sich traute testete die</w:t>
      </w:r>
      <w:r w:rsidRPr="00486081">
        <w:rPr>
          <w:rFonts w:ascii="Times New Roman" w:hAnsi="Times New Roman"/>
          <w:sz w:val="24"/>
        </w:rPr>
        <w:t xml:space="preserve"> Geisterbahn Daemonium</w:t>
      </w:r>
      <w:r>
        <w:rPr>
          <w:rFonts w:ascii="Times New Roman" w:hAnsi="Times New Roman"/>
          <w:sz w:val="24"/>
        </w:rPr>
        <w:t xml:space="preserve">, </w:t>
      </w:r>
      <w:proofErr w:type="spellStart"/>
      <w:r>
        <w:rPr>
          <w:rFonts w:ascii="Times New Roman" w:hAnsi="Times New Roman"/>
          <w:sz w:val="24"/>
        </w:rPr>
        <w:t>Shake&amp;Roll</w:t>
      </w:r>
      <w:proofErr w:type="spellEnd"/>
      <w:r>
        <w:rPr>
          <w:rFonts w:ascii="Times New Roman" w:hAnsi="Times New Roman"/>
          <w:sz w:val="24"/>
        </w:rPr>
        <w:t xml:space="preserve"> und die Achterbahn Wilde</w:t>
      </w:r>
      <w:r w:rsidRPr="00486081">
        <w:rPr>
          <w:rFonts w:ascii="Times New Roman" w:hAnsi="Times New Roman"/>
          <w:sz w:val="24"/>
        </w:rPr>
        <w:t xml:space="preserve"> Maus. Zum 3. Mal lud die Gemeinschaft Kölner Schausteller e. G. (GKS) am 6. April 2018 zur Charity-Aktion ein. Drei Stunden vor der Eröffnung des Kirmes konnten die Kids im Alter zwischen 5 und 14 Jahren exklusiv alle Fahrgeschäfte kostenlos und ohne Wartezeiten fahren.</w:t>
      </w:r>
    </w:p>
    <w:p w:rsidR="00555E86" w:rsidRPr="00486081" w:rsidRDefault="00555E86" w:rsidP="00555E86">
      <w:pPr>
        <w:pStyle w:val="KeinLeerraum"/>
        <w:rPr>
          <w:rFonts w:ascii="Times New Roman" w:hAnsi="Times New Roman"/>
          <w:sz w:val="24"/>
        </w:rPr>
      </w:pPr>
    </w:p>
    <w:p w:rsidR="00555E86" w:rsidRPr="00486081" w:rsidRDefault="00555E86" w:rsidP="00555E86">
      <w:pPr>
        <w:spacing w:after="0" w:line="240" w:lineRule="auto"/>
        <w:rPr>
          <w:rFonts w:ascii="Times New Roman" w:hAnsi="Times New Roman"/>
          <w:i/>
          <w:sz w:val="24"/>
          <w:szCs w:val="24"/>
          <w:u w:val="single"/>
        </w:rPr>
      </w:pPr>
      <w:r w:rsidRPr="00486081">
        <w:rPr>
          <w:rFonts w:ascii="Times New Roman" w:hAnsi="Times New Roman"/>
          <w:i/>
          <w:sz w:val="24"/>
          <w:szCs w:val="24"/>
          <w:u w:val="single"/>
        </w:rPr>
        <w:t>Statements:</w:t>
      </w:r>
    </w:p>
    <w:p w:rsidR="00555E86" w:rsidRPr="00486081" w:rsidRDefault="00555E86" w:rsidP="00555E86">
      <w:pPr>
        <w:spacing w:after="0" w:line="240" w:lineRule="auto"/>
        <w:rPr>
          <w:rFonts w:ascii="Times New Roman" w:hAnsi="Times New Roman"/>
          <w:sz w:val="24"/>
          <w:szCs w:val="24"/>
        </w:rPr>
      </w:pPr>
      <w:r w:rsidRPr="00486081">
        <w:rPr>
          <w:rFonts w:ascii="Times New Roman" w:hAnsi="Times New Roman"/>
          <w:b/>
          <w:sz w:val="24"/>
          <w:szCs w:val="24"/>
        </w:rPr>
        <w:t>Maruan Azrak</w:t>
      </w:r>
      <w:r w:rsidRPr="00486081">
        <w:rPr>
          <w:rFonts w:ascii="Times New Roman" w:hAnsi="Times New Roman"/>
          <w:sz w:val="24"/>
          <w:szCs w:val="24"/>
        </w:rPr>
        <w:t>, KidS-Leiter Wohngruppen und Sozialmarketing</w:t>
      </w:r>
    </w:p>
    <w:p w:rsidR="00555E86" w:rsidRDefault="00555E86" w:rsidP="00555E86">
      <w:pPr>
        <w:pStyle w:val="KeinLeerraum"/>
        <w:rPr>
          <w:rFonts w:ascii="Times New Roman" w:hAnsi="Times New Roman"/>
          <w:sz w:val="24"/>
          <w:szCs w:val="24"/>
        </w:rPr>
      </w:pPr>
      <w:r w:rsidRPr="00486081">
        <w:rPr>
          <w:rFonts w:ascii="Times New Roman" w:hAnsi="Times New Roman"/>
          <w:sz w:val="24"/>
          <w:szCs w:val="24"/>
        </w:rPr>
        <w:t>„</w:t>
      </w:r>
      <w:r>
        <w:rPr>
          <w:rFonts w:ascii="Times New Roman" w:hAnsi="Times New Roman"/>
          <w:sz w:val="24"/>
          <w:szCs w:val="24"/>
        </w:rPr>
        <w:t xml:space="preserve">Für uns und die Kinder ist es ein herausragender Event und exklusiv für uns öffnen die Schausteller die Karussells für uns. Viele Kinder träumen davon hier sein zu dürfen, können es sich aber oftmals nicht leisten. </w:t>
      </w:r>
      <w:r w:rsidRPr="00486081">
        <w:rPr>
          <w:rFonts w:ascii="Times New Roman" w:hAnsi="Times New Roman"/>
          <w:sz w:val="24"/>
          <w:szCs w:val="24"/>
        </w:rPr>
        <w:t xml:space="preserve">Der GKS bin ich sehr dankbar, dass sie den Fahrspaß für die Kinder </w:t>
      </w:r>
      <w:r>
        <w:rPr>
          <w:rFonts w:ascii="Times New Roman" w:hAnsi="Times New Roman"/>
          <w:sz w:val="24"/>
          <w:szCs w:val="24"/>
        </w:rPr>
        <w:t>ermöglich</w:t>
      </w:r>
      <w:r w:rsidRPr="00486081">
        <w:rPr>
          <w:rFonts w:ascii="Times New Roman" w:hAnsi="Times New Roman"/>
          <w:sz w:val="24"/>
          <w:szCs w:val="24"/>
        </w:rPr>
        <w:t>en.“</w:t>
      </w:r>
    </w:p>
    <w:p w:rsidR="00555E86" w:rsidRPr="00486081" w:rsidRDefault="00555E86" w:rsidP="00555E86">
      <w:pPr>
        <w:spacing w:after="0" w:line="240" w:lineRule="auto"/>
        <w:rPr>
          <w:rFonts w:ascii="Times New Roman" w:hAnsi="Times New Roman"/>
          <w:sz w:val="24"/>
          <w:szCs w:val="24"/>
        </w:rPr>
      </w:pPr>
    </w:p>
    <w:p w:rsidR="00555E86" w:rsidRDefault="00555E86" w:rsidP="00555E86">
      <w:pPr>
        <w:spacing w:after="0" w:line="240" w:lineRule="auto"/>
        <w:rPr>
          <w:rFonts w:ascii="Times New Roman" w:hAnsi="Times New Roman"/>
          <w:sz w:val="24"/>
          <w:szCs w:val="24"/>
        </w:rPr>
      </w:pPr>
      <w:r w:rsidRPr="00486081">
        <w:rPr>
          <w:rFonts w:ascii="Times New Roman" w:hAnsi="Times New Roman"/>
          <w:b/>
          <w:sz w:val="24"/>
          <w:szCs w:val="24"/>
        </w:rPr>
        <w:t>Schirmherr Dirk Heinrich</w:t>
      </w:r>
      <w:r w:rsidRPr="000D43CB">
        <w:rPr>
          <w:rFonts w:ascii="Times New Roman" w:hAnsi="Times New Roman"/>
          <w:b/>
          <w:sz w:val="24"/>
          <w:szCs w:val="24"/>
        </w:rPr>
        <w:t>s</w:t>
      </w:r>
      <w:r w:rsidRPr="00486081">
        <w:rPr>
          <w:rFonts w:ascii="Times New Roman" w:hAnsi="Times New Roman"/>
          <w:sz w:val="24"/>
          <w:szCs w:val="24"/>
        </w:rPr>
        <w:t>, Schauspieler und Präventionsexperte</w:t>
      </w:r>
    </w:p>
    <w:p w:rsidR="00555E86" w:rsidRPr="00486081" w:rsidRDefault="00555E86" w:rsidP="00555E86">
      <w:pPr>
        <w:spacing w:after="0" w:line="240" w:lineRule="auto"/>
        <w:rPr>
          <w:rFonts w:ascii="Times New Roman" w:hAnsi="Times New Roman"/>
          <w:sz w:val="24"/>
          <w:szCs w:val="24"/>
        </w:rPr>
      </w:pPr>
      <w:r w:rsidRPr="00486081">
        <w:rPr>
          <w:rFonts w:ascii="Times New Roman" w:hAnsi="Times New Roman"/>
          <w:sz w:val="24"/>
          <w:szCs w:val="24"/>
        </w:rPr>
        <w:t xml:space="preserve"> "Mit Sprache gegen Gewalt e.V."</w:t>
      </w:r>
    </w:p>
    <w:p w:rsidR="00555E86" w:rsidRDefault="00555E86" w:rsidP="00555E86">
      <w:pPr>
        <w:spacing w:after="0" w:line="240" w:lineRule="auto"/>
        <w:rPr>
          <w:rFonts w:ascii="Times New Roman" w:hAnsi="Times New Roman"/>
          <w:sz w:val="24"/>
          <w:szCs w:val="24"/>
        </w:rPr>
      </w:pPr>
      <w:r w:rsidRPr="00486081">
        <w:rPr>
          <w:rFonts w:ascii="Times New Roman" w:hAnsi="Times New Roman"/>
          <w:sz w:val="24"/>
          <w:szCs w:val="24"/>
        </w:rPr>
        <w:t>„</w:t>
      </w:r>
      <w:r>
        <w:rPr>
          <w:rFonts w:ascii="Times New Roman" w:hAnsi="Times New Roman"/>
          <w:sz w:val="24"/>
          <w:szCs w:val="24"/>
        </w:rPr>
        <w:t xml:space="preserve">Eine Kirmes spricht das Kind im Menschen an. Die Freude ist groß, sogar die coolen Jungs sind begeistert. Das Thema passt zu meiner Arbeit als </w:t>
      </w:r>
      <w:r w:rsidRPr="00486081">
        <w:rPr>
          <w:rFonts w:ascii="Times New Roman" w:hAnsi="Times New Roman"/>
          <w:sz w:val="24"/>
          <w:szCs w:val="24"/>
        </w:rPr>
        <w:t>Präventionsexperte</w:t>
      </w:r>
      <w:r>
        <w:rPr>
          <w:rFonts w:ascii="Times New Roman" w:hAnsi="Times New Roman"/>
          <w:sz w:val="24"/>
          <w:szCs w:val="24"/>
        </w:rPr>
        <w:t xml:space="preserve"> gegen Gewalt, so habe ich für KidS bereits ein Projekt realisiert</w:t>
      </w:r>
      <w:r w:rsidRPr="00486081">
        <w:rPr>
          <w:rFonts w:ascii="Times New Roman" w:hAnsi="Times New Roman"/>
          <w:sz w:val="24"/>
          <w:szCs w:val="24"/>
        </w:rPr>
        <w:t>“</w:t>
      </w:r>
      <w:r>
        <w:rPr>
          <w:rFonts w:ascii="Times New Roman" w:hAnsi="Times New Roman"/>
          <w:sz w:val="24"/>
          <w:szCs w:val="24"/>
        </w:rPr>
        <w:t xml:space="preserve"> </w:t>
      </w:r>
    </w:p>
    <w:p w:rsidR="00555E86" w:rsidRDefault="00555E86" w:rsidP="00555E86">
      <w:pPr>
        <w:spacing w:after="0" w:line="240" w:lineRule="auto"/>
        <w:rPr>
          <w:rFonts w:ascii="Times New Roman" w:hAnsi="Times New Roman"/>
          <w:sz w:val="24"/>
          <w:szCs w:val="24"/>
        </w:rPr>
      </w:pPr>
      <w:r w:rsidRPr="00555E86">
        <w:rPr>
          <w:rFonts w:ascii="Times New Roman" w:hAnsi="Times New Roman"/>
          <w:sz w:val="24"/>
          <w:szCs w:val="24"/>
        </w:rPr>
        <w:t>Dirk Heinrichs</w:t>
      </w:r>
      <w:r>
        <w:rPr>
          <w:rFonts w:ascii="Times New Roman" w:hAnsi="Times New Roman"/>
          <w:sz w:val="24"/>
          <w:szCs w:val="24"/>
        </w:rPr>
        <w:t xml:space="preserve"> </w:t>
      </w:r>
      <w:r w:rsidRPr="000D43CB">
        <w:rPr>
          <w:rFonts w:ascii="Times New Roman" w:hAnsi="Times New Roman"/>
          <w:sz w:val="24"/>
          <w:szCs w:val="24"/>
        </w:rPr>
        <w:t xml:space="preserve">spielte u.a. von 2000 bis 2006 die Hauptrolle des Oberkommissars „Lenny Winkler“ in der Grimme Preis nominierten Serie „Die Sitte“. 2005 gründete er </w:t>
      </w:r>
      <w:hyperlink r:id="rId4" w:history="1">
        <w:r w:rsidRPr="000D43CB">
          <w:rPr>
            <w:rFonts w:ascii="Times New Roman" w:hAnsi="Times New Roman"/>
            <w:sz w:val="24"/>
            <w:szCs w:val="24"/>
          </w:rPr>
          <w:t>Sprache gegen Gewalt</w:t>
        </w:r>
      </w:hyperlink>
      <w:r w:rsidRPr="000D43CB">
        <w:rPr>
          <w:rFonts w:ascii="Times New Roman" w:hAnsi="Times New Roman"/>
          <w:sz w:val="24"/>
          <w:szCs w:val="24"/>
        </w:rPr>
        <w:t>. Mit seinen Präventionskonzepten arbeitet Dirk Heinrichs an Schulen, Unternehmen, in Familien, Gefängnissen und sozialen Brennpunkten. Die Einzelbetreuung von Kindern und Jugendlichen gehört ebenfalls zu seinem Arbeitsbereich.</w:t>
      </w:r>
    </w:p>
    <w:p w:rsidR="00555E86" w:rsidRPr="00555E86" w:rsidRDefault="00555E86" w:rsidP="00555E86">
      <w:pPr>
        <w:spacing w:after="0" w:line="240" w:lineRule="auto"/>
        <w:rPr>
          <w:rFonts w:ascii="Times New Roman" w:hAnsi="Times New Roman"/>
          <w:sz w:val="24"/>
          <w:szCs w:val="24"/>
        </w:rPr>
      </w:pPr>
      <w:r w:rsidRPr="00555E86">
        <w:rPr>
          <w:rFonts w:ascii="Times New Roman" w:hAnsi="Times New Roman"/>
          <w:sz w:val="24"/>
          <w:szCs w:val="24"/>
        </w:rPr>
        <w:t>Neuestes Kinofilm des Schauspielers Dirk Heinrichs ist "Der Spielmacher", der nächste Woche in Essen Premiere feiert; er spielt einen Fußball-Scout, der krumme Geschäfte macht.</w:t>
      </w:r>
    </w:p>
    <w:p w:rsidR="00555E86" w:rsidRPr="00486081" w:rsidRDefault="00555E86" w:rsidP="00555E86">
      <w:pPr>
        <w:spacing w:after="0" w:line="240" w:lineRule="auto"/>
        <w:rPr>
          <w:rFonts w:ascii="Times New Roman" w:hAnsi="Times New Roman"/>
          <w:sz w:val="24"/>
          <w:szCs w:val="24"/>
        </w:rPr>
      </w:pPr>
    </w:p>
    <w:p w:rsidR="00555E86" w:rsidRPr="00555E86" w:rsidRDefault="00555E86" w:rsidP="00555E86">
      <w:pPr>
        <w:spacing w:after="0" w:line="240" w:lineRule="auto"/>
        <w:rPr>
          <w:rFonts w:ascii="Times New Roman" w:hAnsi="Times New Roman"/>
          <w:sz w:val="24"/>
          <w:szCs w:val="24"/>
        </w:rPr>
      </w:pPr>
      <w:r w:rsidRPr="00486081">
        <w:rPr>
          <w:rFonts w:ascii="Times New Roman" w:hAnsi="Times New Roman"/>
          <w:b/>
          <w:sz w:val="24"/>
          <w:szCs w:val="24"/>
        </w:rPr>
        <w:t>Willi Krameyer</w:t>
      </w:r>
      <w:r w:rsidRPr="00486081">
        <w:rPr>
          <w:rFonts w:ascii="Times New Roman" w:hAnsi="Times New Roman"/>
          <w:sz w:val="24"/>
          <w:szCs w:val="24"/>
        </w:rPr>
        <w:t>, Vorstand</w:t>
      </w:r>
      <w:r>
        <w:rPr>
          <w:rFonts w:ascii="Times New Roman" w:hAnsi="Times New Roman"/>
          <w:sz w:val="24"/>
          <w:szCs w:val="24"/>
        </w:rPr>
        <w:t>smitglied</w:t>
      </w:r>
      <w:r w:rsidRPr="00486081">
        <w:rPr>
          <w:rFonts w:ascii="Times New Roman" w:hAnsi="Times New Roman"/>
          <w:sz w:val="24"/>
          <w:szCs w:val="24"/>
        </w:rPr>
        <w:t xml:space="preserve"> der Gemeinschaft Kölner Schausteller e.G.</w:t>
      </w:r>
      <w:r>
        <w:rPr>
          <w:rFonts w:ascii="Times New Roman" w:hAnsi="Times New Roman"/>
          <w:sz w:val="24"/>
          <w:szCs w:val="24"/>
        </w:rPr>
        <w:t xml:space="preserve">, der zusammen mit </w:t>
      </w:r>
      <w:r w:rsidRPr="00555E86">
        <w:rPr>
          <w:rFonts w:ascii="Times New Roman" w:hAnsi="Times New Roman"/>
          <w:sz w:val="24"/>
          <w:szCs w:val="24"/>
        </w:rPr>
        <w:t>René Bauermeister, Josef Schoeneseifen und Otto-Ernst Weber die Ge</w:t>
      </w:r>
      <w:r>
        <w:rPr>
          <w:rFonts w:ascii="Times New Roman" w:hAnsi="Times New Roman"/>
          <w:sz w:val="24"/>
          <w:szCs w:val="24"/>
        </w:rPr>
        <w:t>schicke</w:t>
      </w:r>
      <w:r w:rsidRPr="00555E86">
        <w:rPr>
          <w:rFonts w:ascii="Times New Roman" w:hAnsi="Times New Roman"/>
          <w:sz w:val="24"/>
          <w:szCs w:val="24"/>
        </w:rPr>
        <w:t xml:space="preserve"> der </w:t>
      </w:r>
      <w:r>
        <w:rPr>
          <w:rFonts w:ascii="Times New Roman" w:hAnsi="Times New Roman"/>
          <w:sz w:val="24"/>
          <w:szCs w:val="24"/>
        </w:rPr>
        <w:t xml:space="preserve">Volksfeste </w:t>
      </w:r>
      <w:r w:rsidRPr="00555E86">
        <w:rPr>
          <w:rFonts w:ascii="Times New Roman" w:hAnsi="Times New Roman"/>
          <w:sz w:val="24"/>
          <w:szCs w:val="24"/>
        </w:rPr>
        <w:t>leitet</w:t>
      </w:r>
      <w:r>
        <w:rPr>
          <w:rFonts w:ascii="Times New Roman" w:hAnsi="Times New Roman"/>
          <w:sz w:val="24"/>
          <w:szCs w:val="24"/>
        </w:rPr>
        <w:t>:</w:t>
      </w:r>
      <w:r w:rsidRPr="00486081">
        <w:rPr>
          <w:rFonts w:ascii="Times New Roman" w:hAnsi="Times New Roman"/>
          <w:sz w:val="24"/>
          <w:szCs w:val="24"/>
        </w:rPr>
        <w:t xml:space="preserve"> „Den Kindern hat es riesig Spaß gemacht</w:t>
      </w:r>
      <w:r>
        <w:rPr>
          <w:rFonts w:ascii="Times New Roman" w:hAnsi="Times New Roman"/>
          <w:sz w:val="24"/>
          <w:szCs w:val="24"/>
        </w:rPr>
        <w:t xml:space="preserve"> und wir haben nur glückliche Gesichter gesehen</w:t>
      </w:r>
      <w:r w:rsidRPr="00486081">
        <w:rPr>
          <w:rFonts w:ascii="Times New Roman" w:hAnsi="Times New Roman"/>
          <w:sz w:val="24"/>
          <w:szCs w:val="24"/>
        </w:rPr>
        <w:t xml:space="preserve">. Vielen der Kinder geht es bestimmt nicht so gut und die finanziellen Mittel sind eingeschränkt, so dass wir hier Gutes tun konnten.“ Auch Otto-Ernst Weber ist angetan: „Ich freue mich, dass wir den Kindern so eine große Freude machen konnten; da werden die Kids noch </w:t>
      </w:r>
      <w:r>
        <w:rPr>
          <w:rFonts w:ascii="Times New Roman" w:hAnsi="Times New Roman"/>
          <w:sz w:val="24"/>
          <w:szCs w:val="24"/>
        </w:rPr>
        <w:t>lange</w:t>
      </w:r>
      <w:r w:rsidRPr="00486081">
        <w:rPr>
          <w:rFonts w:ascii="Times New Roman" w:hAnsi="Times New Roman"/>
          <w:sz w:val="24"/>
          <w:szCs w:val="24"/>
        </w:rPr>
        <w:t xml:space="preserve"> drüber sprechen!“ </w:t>
      </w:r>
    </w:p>
    <w:p w:rsidR="00555E86" w:rsidRDefault="00555E86" w:rsidP="00555E86">
      <w:pPr>
        <w:spacing w:after="0" w:line="240" w:lineRule="auto"/>
        <w:rPr>
          <w:rFonts w:ascii="Times New Roman" w:hAnsi="Times New Roman"/>
          <w:sz w:val="24"/>
          <w:szCs w:val="24"/>
        </w:rPr>
      </w:pPr>
    </w:p>
    <w:p w:rsidR="00555E86" w:rsidRPr="00486081" w:rsidRDefault="00555E86" w:rsidP="00555E86">
      <w:pPr>
        <w:spacing w:after="0" w:line="240" w:lineRule="auto"/>
        <w:rPr>
          <w:rFonts w:ascii="Times New Roman" w:hAnsi="Times New Roman"/>
          <w:sz w:val="24"/>
          <w:szCs w:val="24"/>
        </w:rPr>
      </w:pPr>
    </w:p>
    <w:p w:rsidR="00555E86" w:rsidRPr="00486081" w:rsidRDefault="00555E86" w:rsidP="00555E86">
      <w:pPr>
        <w:spacing w:after="0" w:line="240" w:lineRule="auto"/>
        <w:rPr>
          <w:rFonts w:ascii="Times New Roman" w:hAnsi="Times New Roman"/>
          <w:i/>
          <w:sz w:val="24"/>
          <w:szCs w:val="24"/>
          <w:u w:val="single"/>
        </w:rPr>
      </w:pPr>
      <w:r w:rsidRPr="00486081">
        <w:rPr>
          <w:rFonts w:ascii="Times New Roman" w:hAnsi="Times New Roman"/>
          <w:i/>
          <w:sz w:val="24"/>
          <w:szCs w:val="24"/>
          <w:u w:val="single"/>
        </w:rPr>
        <w:t>Bildtext Porträt:</w:t>
      </w:r>
    </w:p>
    <w:p w:rsidR="00555E86" w:rsidRPr="00486081" w:rsidRDefault="00555E86" w:rsidP="00555E86">
      <w:pPr>
        <w:spacing w:after="0" w:line="240" w:lineRule="auto"/>
        <w:rPr>
          <w:rFonts w:ascii="Times New Roman" w:hAnsi="Times New Roman"/>
          <w:sz w:val="24"/>
          <w:szCs w:val="24"/>
        </w:rPr>
      </w:pPr>
      <w:r w:rsidRPr="00486081">
        <w:rPr>
          <w:rFonts w:ascii="Times New Roman" w:hAnsi="Times New Roman"/>
          <w:sz w:val="24"/>
          <w:szCs w:val="24"/>
        </w:rPr>
        <w:t>v.l.n.r.: Sylvia Tabrizian (KidS), Josef Schoeneseifen (GKS), Maruan Azrak (KidS), Willi Krameyer, Otto-Ernst Weber und René Bauermeister (GKS).</w:t>
      </w:r>
    </w:p>
    <w:p w:rsidR="00555E86" w:rsidRPr="00486081" w:rsidRDefault="00555E86" w:rsidP="00555E86">
      <w:pPr>
        <w:spacing w:after="0" w:line="240" w:lineRule="auto"/>
        <w:rPr>
          <w:rFonts w:ascii="Times New Roman" w:hAnsi="Times New Roman"/>
          <w:sz w:val="24"/>
          <w:szCs w:val="24"/>
        </w:rPr>
      </w:pPr>
    </w:p>
    <w:p w:rsidR="00BC620B" w:rsidRPr="00555E86" w:rsidRDefault="00555E86" w:rsidP="00555E86">
      <w:pPr>
        <w:spacing w:after="0" w:line="240" w:lineRule="auto"/>
        <w:rPr>
          <w:rFonts w:ascii="Times New Roman" w:hAnsi="Times New Roman"/>
          <w:sz w:val="24"/>
          <w:szCs w:val="24"/>
        </w:rPr>
      </w:pPr>
      <w:r w:rsidRPr="00486081">
        <w:rPr>
          <w:rFonts w:ascii="Times New Roman" w:hAnsi="Times New Roman"/>
          <w:sz w:val="24"/>
          <w:szCs w:val="24"/>
        </w:rPr>
        <w:t xml:space="preserve">Charity-Aktion </w:t>
      </w:r>
      <w:r>
        <w:rPr>
          <w:rFonts w:ascii="Times New Roman" w:hAnsi="Times New Roman"/>
          <w:sz w:val="24"/>
          <w:szCs w:val="24"/>
        </w:rPr>
        <w:t>der Schausteller auf dem</w:t>
      </w:r>
      <w:r w:rsidRPr="00486081">
        <w:rPr>
          <w:rFonts w:ascii="Times New Roman" w:hAnsi="Times New Roman"/>
          <w:sz w:val="24"/>
          <w:szCs w:val="24"/>
        </w:rPr>
        <w:t xml:space="preserve"> Kölner Frühlingsvolksfest</w:t>
      </w:r>
      <w:r>
        <w:rPr>
          <w:rFonts w:ascii="Times New Roman" w:hAnsi="Times New Roman"/>
          <w:sz w:val="24"/>
          <w:szCs w:val="24"/>
        </w:rPr>
        <w:t>: Rund 90</w:t>
      </w:r>
      <w:r w:rsidRPr="00486081">
        <w:rPr>
          <w:rFonts w:ascii="Times New Roman" w:hAnsi="Times New Roman"/>
          <w:sz w:val="24"/>
          <w:szCs w:val="24"/>
        </w:rPr>
        <w:t xml:space="preserve"> Kinder und ihre Betreuer der Kinder- und Jugendpädagogischen Einrichtungen der Stadt Köln (KidS) </w:t>
      </w:r>
      <w:r>
        <w:rPr>
          <w:rFonts w:ascii="Times New Roman" w:hAnsi="Times New Roman"/>
          <w:sz w:val="24"/>
          <w:szCs w:val="24"/>
        </w:rPr>
        <w:t>hatten Spaß auf der Kirmes am Deutzer Rheinufer.</w:t>
      </w:r>
    </w:p>
    <w:sectPr w:rsidR="00BC620B" w:rsidRPr="00555E86" w:rsidSect="00BC620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555E86"/>
    <w:rsid w:val="0000184A"/>
    <w:rsid w:val="0000304B"/>
    <w:rsid w:val="00004F5E"/>
    <w:rsid w:val="00006250"/>
    <w:rsid w:val="000149BC"/>
    <w:rsid w:val="00016218"/>
    <w:rsid w:val="00025002"/>
    <w:rsid w:val="000304C5"/>
    <w:rsid w:val="00031723"/>
    <w:rsid w:val="00032CF0"/>
    <w:rsid w:val="00033CA0"/>
    <w:rsid w:val="00034EE8"/>
    <w:rsid w:val="00034F10"/>
    <w:rsid w:val="000370F1"/>
    <w:rsid w:val="00041159"/>
    <w:rsid w:val="00041308"/>
    <w:rsid w:val="00043ADF"/>
    <w:rsid w:val="00043CFB"/>
    <w:rsid w:val="00044F5A"/>
    <w:rsid w:val="00045A29"/>
    <w:rsid w:val="0005671F"/>
    <w:rsid w:val="00056A4B"/>
    <w:rsid w:val="00061ED8"/>
    <w:rsid w:val="000720B6"/>
    <w:rsid w:val="0007223F"/>
    <w:rsid w:val="00073FDD"/>
    <w:rsid w:val="00074105"/>
    <w:rsid w:val="00077FE8"/>
    <w:rsid w:val="00085692"/>
    <w:rsid w:val="00092EB0"/>
    <w:rsid w:val="00094A18"/>
    <w:rsid w:val="000966BD"/>
    <w:rsid w:val="00096EA4"/>
    <w:rsid w:val="000A0922"/>
    <w:rsid w:val="000A17EF"/>
    <w:rsid w:val="000A1897"/>
    <w:rsid w:val="000A3DE7"/>
    <w:rsid w:val="000A3E1A"/>
    <w:rsid w:val="000A4C56"/>
    <w:rsid w:val="000C53B2"/>
    <w:rsid w:val="000E39CB"/>
    <w:rsid w:val="000E3A21"/>
    <w:rsid w:val="000E54F3"/>
    <w:rsid w:val="000E6D45"/>
    <w:rsid w:val="000F0E83"/>
    <w:rsid w:val="000F108F"/>
    <w:rsid w:val="000F1619"/>
    <w:rsid w:val="00105BCB"/>
    <w:rsid w:val="0010708F"/>
    <w:rsid w:val="001132F7"/>
    <w:rsid w:val="00114DF6"/>
    <w:rsid w:val="001173D2"/>
    <w:rsid w:val="00123E05"/>
    <w:rsid w:val="00131D11"/>
    <w:rsid w:val="001324F2"/>
    <w:rsid w:val="00134DE8"/>
    <w:rsid w:val="00137AF0"/>
    <w:rsid w:val="0014441D"/>
    <w:rsid w:val="00146BA2"/>
    <w:rsid w:val="0014792E"/>
    <w:rsid w:val="001511AD"/>
    <w:rsid w:val="00152701"/>
    <w:rsid w:val="0015667E"/>
    <w:rsid w:val="00160041"/>
    <w:rsid w:val="00162882"/>
    <w:rsid w:val="00171C8B"/>
    <w:rsid w:val="001722DA"/>
    <w:rsid w:val="00173906"/>
    <w:rsid w:val="00174CA4"/>
    <w:rsid w:val="00174DDB"/>
    <w:rsid w:val="00181BF8"/>
    <w:rsid w:val="00186A73"/>
    <w:rsid w:val="00186AC0"/>
    <w:rsid w:val="00193852"/>
    <w:rsid w:val="00193D2D"/>
    <w:rsid w:val="0019667B"/>
    <w:rsid w:val="001A36E6"/>
    <w:rsid w:val="001A7453"/>
    <w:rsid w:val="001B5CB5"/>
    <w:rsid w:val="001C0564"/>
    <w:rsid w:val="001C06B9"/>
    <w:rsid w:val="001D3014"/>
    <w:rsid w:val="001D3977"/>
    <w:rsid w:val="001D412F"/>
    <w:rsid w:val="001D71EE"/>
    <w:rsid w:val="001E0F7B"/>
    <w:rsid w:val="001E16D3"/>
    <w:rsid w:val="001E2376"/>
    <w:rsid w:val="001E401B"/>
    <w:rsid w:val="001E6BDD"/>
    <w:rsid w:val="001F10B1"/>
    <w:rsid w:val="001F3BA2"/>
    <w:rsid w:val="001F4064"/>
    <w:rsid w:val="0020544C"/>
    <w:rsid w:val="00206DD5"/>
    <w:rsid w:val="00210785"/>
    <w:rsid w:val="0021448C"/>
    <w:rsid w:val="0021662B"/>
    <w:rsid w:val="00217D5B"/>
    <w:rsid w:val="00220DC0"/>
    <w:rsid w:val="00221CEC"/>
    <w:rsid w:val="00223707"/>
    <w:rsid w:val="00230947"/>
    <w:rsid w:val="00230B1E"/>
    <w:rsid w:val="00233B70"/>
    <w:rsid w:val="00234876"/>
    <w:rsid w:val="00241CC4"/>
    <w:rsid w:val="0024632D"/>
    <w:rsid w:val="002505F3"/>
    <w:rsid w:val="002538F0"/>
    <w:rsid w:val="00255DD9"/>
    <w:rsid w:val="0025623D"/>
    <w:rsid w:val="00264591"/>
    <w:rsid w:val="00271346"/>
    <w:rsid w:val="002730A7"/>
    <w:rsid w:val="00280D34"/>
    <w:rsid w:val="00282E94"/>
    <w:rsid w:val="00292C68"/>
    <w:rsid w:val="002954F1"/>
    <w:rsid w:val="002A0FAA"/>
    <w:rsid w:val="002A3FD6"/>
    <w:rsid w:val="002A528A"/>
    <w:rsid w:val="002A545F"/>
    <w:rsid w:val="002B62F4"/>
    <w:rsid w:val="002B65C4"/>
    <w:rsid w:val="002B7669"/>
    <w:rsid w:val="002D0242"/>
    <w:rsid w:val="002D1EC5"/>
    <w:rsid w:val="002D5E0C"/>
    <w:rsid w:val="002E408B"/>
    <w:rsid w:val="002E4A3C"/>
    <w:rsid w:val="002E56A7"/>
    <w:rsid w:val="002F52DE"/>
    <w:rsid w:val="003028F3"/>
    <w:rsid w:val="00304C04"/>
    <w:rsid w:val="00307B86"/>
    <w:rsid w:val="00310951"/>
    <w:rsid w:val="0031350F"/>
    <w:rsid w:val="003162C9"/>
    <w:rsid w:val="003328AF"/>
    <w:rsid w:val="003343E1"/>
    <w:rsid w:val="00335325"/>
    <w:rsid w:val="00336C5D"/>
    <w:rsid w:val="0034615A"/>
    <w:rsid w:val="00352157"/>
    <w:rsid w:val="00352EE1"/>
    <w:rsid w:val="00352F1D"/>
    <w:rsid w:val="003558E1"/>
    <w:rsid w:val="00355FDE"/>
    <w:rsid w:val="003564FC"/>
    <w:rsid w:val="00360996"/>
    <w:rsid w:val="00363A5C"/>
    <w:rsid w:val="00364984"/>
    <w:rsid w:val="003659A5"/>
    <w:rsid w:val="00372A09"/>
    <w:rsid w:val="00377AFD"/>
    <w:rsid w:val="00393B28"/>
    <w:rsid w:val="00393EF7"/>
    <w:rsid w:val="003965BC"/>
    <w:rsid w:val="00396876"/>
    <w:rsid w:val="003A5B2D"/>
    <w:rsid w:val="003B367B"/>
    <w:rsid w:val="003C2885"/>
    <w:rsid w:val="003C628C"/>
    <w:rsid w:val="003D7E1E"/>
    <w:rsid w:val="003E24A5"/>
    <w:rsid w:val="003E5F1D"/>
    <w:rsid w:val="003F22AE"/>
    <w:rsid w:val="003F38CE"/>
    <w:rsid w:val="003F73BA"/>
    <w:rsid w:val="003F7DA9"/>
    <w:rsid w:val="00402A94"/>
    <w:rsid w:val="0041197C"/>
    <w:rsid w:val="00412D3F"/>
    <w:rsid w:val="00415CD6"/>
    <w:rsid w:val="004344C8"/>
    <w:rsid w:val="00434BBB"/>
    <w:rsid w:val="00453290"/>
    <w:rsid w:val="00454A45"/>
    <w:rsid w:val="0045719D"/>
    <w:rsid w:val="0046184B"/>
    <w:rsid w:val="0046420C"/>
    <w:rsid w:val="004647F1"/>
    <w:rsid w:val="00473FAF"/>
    <w:rsid w:val="004758AF"/>
    <w:rsid w:val="00480470"/>
    <w:rsid w:val="0048381C"/>
    <w:rsid w:val="004867F0"/>
    <w:rsid w:val="00487924"/>
    <w:rsid w:val="00491682"/>
    <w:rsid w:val="004956A4"/>
    <w:rsid w:val="00496E85"/>
    <w:rsid w:val="004A1DD4"/>
    <w:rsid w:val="004A26D1"/>
    <w:rsid w:val="004A4BAE"/>
    <w:rsid w:val="004A6F86"/>
    <w:rsid w:val="004A7BBD"/>
    <w:rsid w:val="004B06D5"/>
    <w:rsid w:val="004B1418"/>
    <w:rsid w:val="004B2BF1"/>
    <w:rsid w:val="004B7DD6"/>
    <w:rsid w:val="004C216B"/>
    <w:rsid w:val="004C73B5"/>
    <w:rsid w:val="004D03CE"/>
    <w:rsid w:val="004D1D13"/>
    <w:rsid w:val="004D38DD"/>
    <w:rsid w:val="004D5B2F"/>
    <w:rsid w:val="004E17AE"/>
    <w:rsid w:val="004E29EF"/>
    <w:rsid w:val="004E4209"/>
    <w:rsid w:val="004E5C0E"/>
    <w:rsid w:val="004E634D"/>
    <w:rsid w:val="00501A36"/>
    <w:rsid w:val="00504963"/>
    <w:rsid w:val="00506DD8"/>
    <w:rsid w:val="0051460C"/>
    <w:rsid w:val="00520305"/>
    <w:rsid w:val="00525289"/>
    <w:rsid w:val="00526E92"/>
    <w:rsid w:val="00530ECE"/>
    <w:rsid w:val="005400D7"/>
    <w:rsid w:val="0054131C"/>
    <w:rsid w:val="00543294"/>
    <w:rsid w:val="005456E3"/>
    <w:rsid w:val="00546515"/>
    <w:rsid w:val="00551AF5"/>
    <w:rsid w:val="0055452D"/>
    <w:rsid w:val="00555E86"/>
    <w:rsid w:val="00555F3B"/>
    <w:rsid w:val="00561452"/>
    <w:rsid w:val="00563A42"/>
    <w:rsid w:val="00563FE1"/>
    <w:rsid w:val="00567C27"/>
    <w:rsid w:val="0057287C"/>
    <w:rsid w:val="005737D4"/>
    <w:rsid w:val="005745F1"/>
    <w:rsid w:val="00574EBB"/>
    <w:rsid w:val="00585B09"/>
    <w:rsid w:val="00587EBC"/>
    <w:rsid w:val="0059641A"/>
    <w:rsid w:val="005A174C"/>
    <w:rsid w:val="005A1FE4"/>
    <w:rsid w:val="005A64B6"/>
    <w:rsid w:val="005A7C64"/>
    <w:rsid w:val="005B1673"/>
    <w:rsid w:val="005B5C7E"/>
    <w:rsid w:val="005C2BC1"/>
    <w:rsid w:val="005C55DC"/>
    <w:rsid w:val="005D3668"/>
    <w:rsid w:val="005D40FC"/>
    <w:rsid w:val="005E35EA"/>
    <w:rsid w:val="005E362C"/>
    <w:rsid w:val="005E7156"/>
    <w:rsid w:val="005F2AB6"/>
    <w:rsid w:val="00601215"/>
    <w:rsid w:val="0060408E"/>
    <w:rsid w:val="006045C2"/>
    <w:rsid w:val="006066E2"/>
    <w:rsid w:val="00610ED2"/>
    <w:rsid w:val="006138CC"/>
    <w:rsid w:val="006257FC"/>
    <w:rsid w:val="006259E9"/>
    <w:rsid w:val="006263FF"/>
    <w:rsid w:val="00626DCD"/>
    <w:rsid w:val="00630DE1"/>
    <w:rsid w:val="00642706"/>
    <w:rsid w:val="006446E9"/>
    <w:rsid w:val="00646D46"/>
    <w:rsid w:val="006512DA"/>
    <w:rsid w:val="00653B94"/>
    <w:rsid w:val="00656797"/>
    <w:rsid w:val="00657A99"/>
    <w:rsid w:val="006609E0"/>
    <w:rsid w:val="0066409A"/>
    <w:rsid w:val="00665860"/>
    <w:rsid w:val="00666BB3"/>
    <w:rsid w:val="00672031"/>
    <w:rsid w:val="0068356F"/>
    <w:rsid w:val="00684527"/>
    <w:rsid w:val="006920FE"/>
    <w:rsid w:val="00694680"/>
    <w:rsid w:val="00695952"/>
    <w:rsid w:val="00697C67"/>
    <w:rsid w:val="006A49EC"/>
    <w:rsid w:val="006A6749"/>
    <w:rsid w:val="006B0215"/>
    <w:rsid w:val="006B17CB"/>
    <w:rsid w:val="006B1AC4"/>
    <w:rsid w:val="006B356A"/>
    <w:rsid w:val="006B658E"/>
    <w:rsid w:val="006B6AC1"/>
    <w:rsid w:val="006C1EDE"/>
    <w:rsid w:val="006C5B05"/>
    <w:rsid w:val="006C6155"/>
    <w:rsid w:val="006D5F40"/>
    <w:rsid w:val="006D70AE"/>
    <w:rsid w:val="006D72FE"/>
    <w:rsid w:val="006E1BBF"/>
    <w:rsid w:val="006E1E08"/>
    <w:rsid w:val="006E4DEE"/>
    <w:rsid w:val="006F22ED"/>
    <w:rsid w:val="006F376C"/>
    <w:rsid w:val="006F59DC"/>
    <w:rsid w:val="006F69D5"/>
    <w:rsid w:val="007069B0"/>
    <w:rsid w:val="007074CF"/>
    <w:rsid w:val="00710DFD"/>
    <w:rsid w:val="00713112"/>
    <w:rsid w:val="007135B1"/>
    <w:rsid w:val="00714FD4"/>
    <w:rsid w:val="00720EA1"/>
    <w:rsid w:val="0072122C"/>
    <w:rsid w:val="00721636"/>
    <w:rsid w:val="007229EE"/>
    <w:rsid w:val="00725630"/>
    <w:rsid w:val="00734DA0"/>
    <w:rsid w:val="00742A1B"/>
    <w:rsid w:val="0075453A"/>
    <w:rsid w:val="00754AB0"/>
    <w:rsid w:val="00761DAE"/>
    <w:rsid w:val="0076223C"/>
    <w:rsid w:val="007655D2"/>
    <w:rsid w:val="00765F2E"/>
    <w:rsid w:val="00766045"/>
    <w:rsid w:val="007725BA"/>
    <w:rsid w:val="007731C8"/>
    <w:rsid w:val="00780419"/>
    <w:rsid w:val="007821FD"/>
    <w:rsid w:val="007823A9"/>
    <w:rsid w:val="00782E61"/>
    <w:rsid w:val="00786AFE"/>
    <w:rsid w:val="007914EB"/>
    <w:rsid w:val="00795AB9"/>
    <w:rsid w:val="00796DF8"/>
    <w:rsid w:val="007971D0"/>
    <w:rsid w:val="007A172C"/>
    <w:rsid w:val="007A3559"/>
    <w:rsid w:val="007A3F97"/>
    <w:rsid w:val="007A4CF4"/>
    <w:rsid w:val="007B5F36"/>
    <w:rsid w:val="007B7A7D"/>
    <w:rsid w:val="007B7D01"/>
    <w:rsid w:val="007C021D"/>
    <w:rsid w:val="007C0A95"/>
    <w:rsid w:val="007C0CDA"/>
    <w:rsid w:val="007C1684"/>
    <w:rsid w:val="007C3BF7"/>
    <w:rsid w:val="007C627C"/>
    <w:rsid w:val="007D2C3D"/>
    <w:rsid w:val="007D39BD"/>
    <w:rsid w:val="007E0266"/>
    <w:rsid w:val="007E1341"/>
    <w:rsid w:val="007F134D"/>
    <w:rsid w:val="007F13E1"/>
    <w:rsid w:val="007F3659"/>
    <w:rsid w:val="00801329"/>
    <w:rsid w:val="008017C8"/>
    <w:rsid w:val="008028C7"/>
    <w:rsid w:val="00805E3C"/>
    <w:rsid w:val="008068A9"/>
    <w:rsid w:val="008071F0"/>
    <w:rsid w:val="00814314"/>
    <w:rsid w:val="008149C9"/>
    <w:rsid w:val="0082625E"/>
    <w:rsid w:val="008263FA"/>
    <w:rsid w:val="00830DE5"/>
    <w:rsid w:val="0083128E"/>
    <w:rsid w:val="008312C0"/>
    <w:rsid w:val="008315E2"/>
    <w:rsid w:val="00831DD0"/>
    <w:rsid w:val="00836DC9"/>
    <w:rsid w:val="008414F8"/>
    <w:rsid w:val="00841595"/>
    <w:rsid w:val="00847B45"/>
    <w:rsid w:val="00847C99"/>
    <w:rsid w:val="00850DFB"/>
    <w:rsid w:val="008515CA"/>
    <w:rsid w:val="00854A69"/>
    <w:rsid w:val="0086177D"/>
    <w:rsid w:val="00861FE1"/>
    <w:rsid w:val="008622B8"/>
    <w:rsid w:val="00867C12"/>
    <w:rsid w:val="0088307A"/>
    <w:rsid w:val="008914F3"/>
    <w:rsid w:val="00892BF0"/>
    <w:rsid w:val="00896853"/>
    <w:rsid w:val="0089690E"/>
    <w:rsid w:val="008A345E"/>
    <w:rsid w:val="008A3B20"/>
    <w:rsid w:val="008B3BF5"/>
    <w:rsid w:val="008B40A6"/>
    <w:rsid w:val="008B65FE"/>
    <w:rsid w:val="008C105A"/>
    <w:rsid w:val="008C1589"/>
    <w:rsid w:val="008C1F3E"/>
    <w:rsid w:val="008C5A4A"/>
    <w:rsid w:val="008D0B6B"/>
    <w:rsid w:val="008D1752"/>
    <w:rsid w:val="008D1C10"/>
    <w:rsid w:val="008D1F41"/>
    <w:rsid w:val="008D2532"/>
    <w:rsid w:val="008D7727"/>
    <w:rsid w:val="008E48B6"/>
    <w:rsid w:val="008E54AF"/>
    <w:rsid w:val="008F1569"/>
    <w:rsid w:val="008F1B4B"/>
    <w:rsid w:val="009138DE"/>
    <w:rsid w:val="0091498A"/>
    <w:rsid w:val="0091764E"/>
    <w:rsid w:val="00922ED1"/>
    <w:rsid w:val="0092300D"/>
    <w:rsid w:val="00923F7A"/>
    <w:rsid w:val="0093009E"/>
    <w:rsid w:val="00932404"/>
    <w:rsid w:val="009379E5"/>
    <w:rsid w:val="00943A4A"/>
    <w:rsid w:val="009448F8"/>
    <w:rsid w:val="0094675A"/>
    <w:rsid w:val="0095345B"/>
    <w:rsid w:val="0095729F"/>
    <w:rsid w:val="00957EF7"/>
    <w:rsid w:val="009607F0"/>
    <w:rsid w:val="00960AA6"/>
    <w:rsid w:val="00963BE1"/>
    <w:rsid w:val="0097555E"/>
    <w:rsid w:val="00975DDB"/>
    <w:rsid w:val="00976848"/>
    <w:rsid w:val="00981361"/>
    <w:rsid w:val="00983BA6"/>
    <w:rsid w:val="00984603"/>
    <w:rsid w:val="00985641"/>
    <w:rsid w:val="00986A6F"/>
    <w:rsid w:val="00987159"/>
    <w:rsid w:val="00990D29"/>
    <w:rsid w:val="00992F43"/>
    <w:rsid w:val="00996520"/>
    <w:rsid w:val="00996DE8"/>
    <w:rsid w:val="009A41E9"/>
    <w:rsid w:val="009B170A"/>
    <w:rsid w:val="009B40CF"/>
    <w:rsid w:val="009B56D8"/>
    <w:rsid w:val="009B5DF6"/>
    <w:rsid w:val="009C372F"/>
    <w:rsid w:val="009C394F"/>
    <w:rsid w:val="009D0698"/>
    <w:rsid w:val="009E0189"/>
    <w:rsid w:val="009E151C"/>
    <w:rsid w:val="009E38FA"/>
    <w:rsid w:val="009E63C7"/>
    <w:rsid w:val="009E6E67"/>
    <w:rsid w:val="009F0066"/>
    <w:rsid w:val="009F6441"/>
    <w:rsid w:val="00A03A96"/>
    <w:rsid w:val="00A10E9C"/>
    <w:rsid w:val="00A11C61"/>
    <w:rsid w:val="00A12A27"/>
    <w:rsid w:val="00A13651"/>
    <w:rsid w:val="00A15B69"/>
    <w:rsid w:val="00A15E81"/>
    <w:rsid w:val="00A233B3"/>
    <w:rsid w:val="00A240F4"/>
    <w:rsid w:val="00A24722"/>
    <w:rsid w:val="00A345FB"/>
    <w:rsid w:val="00A41BF8"/>
    <w:rsid w:val="00A4254F"/>
    <w:rsid w:val="00A51F6F"/>
    <w:rsid w:val="00A571C3"/>
    <w:rsid w:val="00A636BE"/>
    <w:rsid w:val="00A74169"/>
    <w:rsid w:val="00A8081C"/>
    <w:rsid w:val="00A8416E"/>
    <w:rsid w:val="00A84FB3"/>
    <w:rsid w:val="00A8756A"/>
    <w:rsid w:val="00A901E0"/>
    <w:rsid w:val="00A911C3"/>
    <w:rsid w:val="00A958E6"/>
    <w:rsid w:val="00AA0617"/>
    <w:rsid w:val="00AA3DA6"/>
    <w:rsid w:val="00AA4144"/>
    <w:rsid w:val="00AA41C7"/>
    <w:rsid w:val="00AB416A"/>
    <w:rsid w:val="00AB5952"/>
    <w:rsid w:val="00AB714E"/>
    <w:rsid w:val="00AC0711"/>
    <w:rsid w:val="00AC3FD4"/>
    <w:rsid w:val="00AC43E8"/>
    <w:rsid w:val="00AC5DB2"/>
    <w:rsid w:val="00AC6FBE"/>
    <w:rsid w:val="00AD27D3"/>
    <w:rsid w:val="00AD2F7F"/>
    <w:rsid w:val="00AD395F"/>
    <w:rsid w:val="00AE03AE"/>
    <w:rsid w:val="00AE2A0F"/>
    <w:rsid w:val="00AE2BCE"/>
    <w:rsid w:val="00AE59ED"/>
    <w:rsid w:val="00AE6639"/>
    <w:rsid w:val="00AE7F02"/>
    <w:rsid w:val="00AF05E6"/>
    <w:rsid w:val="00AF0C0E"/>
    <w:rsid w:val="00AF12E2"/>
    <w:rsid w:val="00AF3261"/>
    <w:rsid w:val="00AF3567"/>
    <w:rsid w:val="00AF6EA5"/>
    <w:rsid w:val="00AF7209"/>
    <w:rsid w:val="00AF7B4F"/>
    <w:rsid w:val="00B043BF"/>
    <w:rsid w:val="00B12A57"/>
    <w:rsid w:val="00B176E3"/>
    <w:rsid w:val="00B22CC8"/>
    <w:rsid w:val="00B253BF"/>
    <w:rsid w:val="00B308AA"/>
    <w:rsid w:val="00B3167E"/>
    <w:rsid w:val="00B32DAE"/>
    <w:rsid w:val="00B3731A"/>
    <w:rsid w:val="00B40EF7"/>
    <w:rsid w:val="00B41365"/>
    <w:rsid w:val="00B41DA3"/>
    <w:rsid w:val="00B4485F"/>
    <w:rsid w:val="00B47C41"/>
    <w:rsid w:val="00B53827"/>
    <w:rsid w:val="00B539ED"/>
    <w:rsid w:val="00B62767"/>
    <w:rsid w:val="00B6592A"/>
    <w:rsid w:val="00B73DD6"/>
    <w:rsid w:val="00B76516"/>
    <w:rsid w:val="00B875F6"/>
    <w:rsid w:val="00B90B78"/>
    <w:rsid w:val="00B96DDD"/>
    <w:rsid w:val="00BA269E"/>
    <w:rsid w:val="00BA34D8"/>
    <w:rsid w:val="00BA39E7"/>
    <w:rsid w:val="00BA61BA"/>
    <w:rsid w:val="00BA701C"/>
    <w:rsid w:val="00BB15BC"/>
    <w:rsid w:val="00BC0691"/>
    <w:rsid w:val="00BC0959"/>
    <w:rsid w:val="00BC3D06"/>
    <w:rsid w:val="00BC61AA"/>
    <w:rsid w:val="00BC620B"/>
    <w:rsid w:val="00BD0BFE"/>
    <w:rsid w:val="00BD0C14"/>
    <w:rsid w:val="00BD1AD5"/>
    <w:rsid w:val="00BD1CDF"/>
    <w:rsid w:val="00BD207B"/>
    <w:rsid w:val="00BD3E3C"/>
    <w:rsid w:val="00BE2129"/>
    <w:rsid w:val="00BE5A80"/>
    <w:rsid w:val="00BF073A"/>
    <w:rsid w:val="00BF283A"/>
    <w:rsid w:val="00C07C6C"/>
    <w:rsid w:val="00C132DA"/>
    <w:rsid w:val="00C1582D"/>
    <w:rsid w:val="00C174B8"/>
    <w:rsid w:val="00C22A18"/>
    <w:rsid w:val="00C23AD8"/>
    <w:rsid w:val="00C25D41"/>
    <w:rsid w:val="00C267E7"/>
    <w:rsid w:val="00C30E1D"/>
    <w:rsid w:val="00C37B58"/>
    <w:rsid w:val="00C37C25"/>
    <w:rsid w:val="00C37E08"/>
    <w:rsid w:val="00C41BFD"/>
    <w:rsid w:val="00C42433"/>
    <w:rsid w:val="00C439AE"/>
    <w:rsid w:val="00C52E36"/>
    <w:rsid w:val="00C558BA"/>
    <w:rsid w:val="00C628FF"/>
    <w:rsid w:val="00C7068A"/>
    <w:rsid w:val="00C75DCD"/>
    <w:rsid w:val="00C77352"/>
    <w:rsid w:val="00C90550"/>
    <w:rsid w:val="00C91896"/>
    <w:rsid w:val="00C9287D"/>
    <w:rsid w:val="00C951E6"/>
    <w:rsid w:val="00C9629D"/>
    <w:rsid w:val="00CA0556"/>
    <w:rsid w:val="00CA1222"/>
    <w:rsid w:val="00CA66A4"/>
    <w:rsid w:val="00CA7DE9"/>
    <w:rsid w:val="00CB0AF7"/>
    <w:rsid w:val="00CB30CC"/>
    <w:rsid w:val="00CC6D3F"/>
    <w:rsid w:val="00CC7763"/>
    <w:rsid w:val="00CD3D09"/>
    <w:rsid w:val="00CD4EB8"/>
    <w:rsid w:val="00CD5499"/>
    <w:rsid w:val="00CD756B"/>
    <w:rsid w:val="00CD7A48"/>
    <w:rsid w:val="00CE0593"/>
    <w:rsid w:val="00CE1D70"/>
    <w:rsid w:val="00CE5D49"/>
    <w:rsid w:val="00CE6229"/>
    <w:rsid w:val="00CF24EF"/>
    <w:rsid w:val="00CF299E"/>
    <w:rsid w:val="00CF4A67"/>
    <w:rsid w:val="00D0307A"/>
    <w:rsid w:val="00D07C52"/>
    <w:rsid w:val="00D114D5"/>
    <w:rsid w:val="00D14327"/>
    <w:rsid w:val="00D14B9C"/>
    <w:rsid w:val="00D16380"/>
    <w:rsid w:val="00D16558"/>
    <w:rsid w:val="00D343D2"/>
    <w:rsid w:val="00D4413E"/>
    <w:rsid w:val="00D46439"/>
    <w:rsid w:val="00D46D9C"/>
    <w:rsid w:val="00D50D79"/>
    <w:rsid w:val="00D56DA4"/>
    <w:rsid w:val="00D60246"/>
    <w:rsid w:val="00D72A5F"/>
    <w:rsid w:val="00D73BF7"/>
    <w:rsid w:val="00D77750"/>
    <w:rsid w:val="00D807FB"/>
    <w:rsid w:val="00D90982"/>
    <w:rsid w:val="00D90E94"/>
    <w:rsid w:val="00D91DE2"/>
    <w:rsid w:val="00D92D7A"/>
    <w:rsid w:val="00D94784"/>
    <w:rsid w:val="00D94D89"/>
    <w:rsid w:val="00D96331"/>
    <w:rsid w:val="00D9668C"/>
    <w:rsid w:val="00DB09C4"/>
    <w:rsid w:val="00DB0A69"/>
    <w:rsid w:val="00DB26B9"/>
    <w:rsid w:val="00DC045D"/>
    <w:rsid w:val="00DC2D66"/>
    <w:rsid w:val="00DC4E4B"/>
    <w:rsid w:val="00DC628D"/>
    <w:rsid w:val="00DC6F94"/>
    <w:rsid w:val="00DE084F"/>
    <w:rsid w:val="00DE0989"/>
    <w:rsid w:val="00DE21FA"/>
    <w:rsid w:val="00DE4908"/>
    <w:rsid w:val="00DE717E"/>
    <w:rsid w:val="00DF2D62"/>
    <w:rsid w:val="00DF7C9A"/>
    <w:rsid w:val="00E03722"/>
    <w:rsid w:val="00E0731F"/>
    <w:rsid w:val="00E11D9E"/>
    <w:rsid w:val="00E13213"/>
    <w:rsid w:val="00E16213"/>
    <w:rsid w:val="00E24B08"/>
    <w:rsid w:val="00E25976"/>
    <w:rsid w:val="00E25BAE"/>
    <w:rsid w:val="00E26437"/>
    <w:rsid w:val="00E34761"/>
    <w:rsid w:val="00E42CD5"/>
    <w:rsid w:val="00E46626"/>
    <w:rsid w:val="00E46763"/>
    <w:rsid w:val="00E50568"/>
    <w:rsid w:val="00E528D7"/>
    <w:rsid w:val="00E53C69"/>
    <w:rsid w:val="00E53D4E"/>
    <w:rsid w:val="00E6145D"/>
    <w:rsid w:val="00E61E66"/>
    <w:rsid w:val="00E64150"/>
    <w:rsid w:val="00E65FFB"/>
    <w:rsid w:val="00E721B1"/>
    <w:rsid w:val="00E72BE8"/>
    <w:rsid w:val="00E75393"/>
    <w:rsid w:val="00E76EA4"/>
    <w:rsid w:val="00E77B55"/>
    <w:rsid w:val="00E87814"/>
    <w:rsid w:val="00E90F22"/>
    <w:rsid w:val="00E92DA0"/>
    <w:rsid w:val="00EA10B5"/>
    <w:rsid w:val="00EA3152"/>
    <w:rsid w:val="00EA31BA"/>
    <w:rsid w:val="00EA6639"/>
    <w:rsid w:val="00EB6734"/>
    <w:rsid w:val="00EB6CE8"/>
    <w:rsid w:val="00EC16A3"/>
    <w:rsid w:val="00EC199F"/>
    <w:rsid w:val="00EC2CA9"/>
    <w:rsid w:val="00EC4148"/>
    <w:rsid w:val="00EC6283"/>
    <w:rsid w:val="00ED30D8"/>
    <w:rsid w:val="00EE1509"/>
    <w:rsid w:val="00EE1546"/>
    <w:rsid w:val="00EE2EC0"/>
    <w:rsid w:val="00EE3B86"/>
    <w:rsid w:val="00EE5DCC"/>
    <w:rsid w:val="00EF0065"/>
    <w:rsid w:val="00EF161D"/>
    <w:rsid w:val="00EF1EEA"/>
    <w:rsid w:val="00EF4739"/>
    <w:rsid w:val="00EF6E64"/>
    <w:rsid w:val="00F01937"/>
    <w:rsid w:val="00F02E9E"/>
    <w:rsid w:val="00F05541"/>
    <w:rsid w:val="00F05BA5"/>
    <w:rsid w:val="00F06335"/>
    <w:rsid w:val="00F11730"/>
    <w:rsid w:val="00F14148"/>
    <w:rsid w:val="00F1630A"/>
    <w:rsid w:val="00F21E54"/>
    <w:rsid w:val="00F27BD4"/>
    <w:rsid w:val="00F30D05"/>
    <w:rsid w:val="00F34107"/>
    <w:rsid w:val="00F343EE"/>
    <w:rsid w:val="00F36F78"/>
    <w:rsid w:val="00F37357"/>
    <w:rsid w:val="00F4028D"/>
    <w:rsid w:val="00F41371"/>
    <w:rsid w:val="00F4351A"/>
    <w:rsid w:val="00F449F4"/>
    <w:rsid w:val="00F4620C"/>
    <w:rsid w:val="00F522E5"/>
    <w:rsid w:val="00F5241A"/>
    <w:rsid w:val="00F57E8F"/>
    <w:rsid w:val="00F63CE2"/>
    <w:rsid w:val="00F66D7A"/>
    <w:rsid w:val="00F73642"/>
    <w:rsid w:val="00F7395E"/>
    <w:rsid w:val="00F74044"/>
    <w:rsid w:val="00F7443D"/>
    <w:rsid w:val="00F7689D"/>
    <w:rsid w:val="00F80F94"/>
    <w:rsid w:val="00F8258B"/>
    <w:rsid w:val="00F83FBB"/>
    <w:rsid w:val="00F85B6E"/>
    <w:rsid w:val="00F8791F"/>
    <w:rsid w:val="00F90D9B"/>
    <w:rsid w:val="00F9699D"/>
    <w:rsid w:val="00FA14E8"/>
    <w:rsid w:val="00FA46CF"/>
    <w:rsid w:val="00FB0A93"/>
    <w:rsid w:val="00FB0D15"/>
    <w:rsid w:val="00FB4D1A"/>
    <w:rsid w:val="00FB53D1"/>
    <w:rsid w:val="00FB6A36"/>
    <w:rsid w:val="00FB7883"/>
    <w:rsid w:val="00FC3AD9"/>
    <w:rsid w:val="00FC5A7D"/>
    <w:rsid w:val="00FC7E36"/>
    <w:rsid w:val="00FC7FE7"/>
    <w:rsid w:val="00FD1F26"/>
    <w:rsid w:val="00FD50DA"/>
    <w:rsid w:val="00FF0540"/>
    <w:rsid w:val="00FF680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5E86"/>
    <w:pPr>
      <w:spacing w:after="200" w:line="276" w:lineRule="auto"/>
    </w:pPr>
    <w:rPr>
      <w:rFonts w:eastAsia="Arial"/>
      <w:sz w:val="22"/>
      <w:szCs w:val="22"/>
      <w:lang w:eastAsia="en-US"/>
    </w:rPr>
  </w:style>
  <w:style w:type="paragraph" w:styleId="berschrift3">
    <w:name w:val="heading 3"/>
    <w:basedOn w:val="Standard"/>
    <w:link w:val="berschrift3Zchn"/>
    <w:uiPriority w:val="9"/>
    <w:qFormat/>
    <w:rsid w:val="0072122C"/>
    <w:pPr>
      <w:spacing w:before="100" w:beforeAutospacing="1" w:after="100" w:afterAutospacing="1" w:line="240" w:lineRule="auto"/>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72122C"/>
    <w:rPr>
      <w:rFonts w:ascii="Times New Roman" w:eastAsia="Times New Roman" w:hAnsi="Times New Roman"/>
      <w:b/>
      <w:bCs/>
      <w:sz w:val="27"/>
      <w:szCs w:val="27"/>
      <w:lang w:eastAsia="de-DE"/>
    </w:rPr>
  </w:style>
  <w:style w:type="character" w:styleId="Fett">
    <w:name w:val="Strong"/>
    <w:basedOn w:val="Absatz-Standardschriftart"/>
    <w:uiPriority w:val="22"/>
    <w:qFormat/>
    <w:rsid w:val="0072122C"/>
    <w:rPr>
      <w:b/>
      <w:bCs/>
    </w:rPr>
  </w:style>
  <w:style w:type="paragraph" w:styleId="KeinLeerraum">
    <w:name w:val="No Spacing"/>
    <w:uiPriority w:val="1"/>
    <w:qFormat/>
    <w:rsid w:val="0072122C"/>
    <w:rPr>
      <w:sz w:val="22"/>
    </w:rPr>
  </w:style>
  <w:style w:type="paragraph" w:styleId="NurText">
    <w:name w:val="Plain Text"/>
    <w:basedOn w:val="Standard"/>
    <w:link w:val="NurTextZchn"/>
    <w:uiPriority w:val="99"/>
    <w:unhideWhenUsed/>
    <w:rsid w:val="00555E86"/>
    <w:pPr>
      <w:spacing w:after="0" w:line="240" w:lineRule="auto"/>
    </w:pPr>
    <w:rPr>
      <w:rFonts w:ascii="Consolas" w:hAnsi="Consolas"/>
      <w:sz w:val="21"/>
      <w:szCs w:val="21"/>
      <w:lang/>
    </w:rPr>
  </w:style>
  <w:style w:type="character" w:customStyle="1" w:styleId="NurTextZchn">
    <w:name w:val="Nur Text Zchn"/>
    <w:basedOn w:val="Absatz-Standardschriftart"/>
    <w:link w:val="NurText"/>
    <w:uiPriority w:val="99"/>
    <w:rsid w:val="00555E86"/>
    <w:rPr>
      <w:rFonts w:ascii="Consolas" w:eastAsia="Arial" w:hAnsi="Consolas"/>
      <w:sz w:val="21"/>
      <w:szCs w:val="21"/>
      <w:lang/>
    </w:rPr>
  </w:style>
</w:styles>
</file>

<file path=word/webSettings.xml><?xml version="1.0" encoding="utf-8"?>
<w:webSettings xmlns:r="http://schemas.openxmlformats.org/officeDocument/2006/relationships" xmlns:w="http://schemas.openxmlformats.org/wordprocessingml/2006/main">
  <w:divs>
    <w:div w:id="168552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prache-gegen-gewalt.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2646</Characters>
  <Application>Microsoft Office Word</Application>
  <DocSecurity>0</DocSecurity>
  <Lines>22</Lines>
  <Paragraphs>6</Paragraphs>
  <ScaleCrop>false</ScaleCrop>
  <Company/>
  <LinksUpToDate>false</LinksUpToDate>
  <CharactersWithSpaces>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2018-04-13T10:43:00Z</dcterms:created>
  <dcterms:modified xsi:type="dcterms:W3CDTF">2018-04-13T10:52:00Z</dcterms:modified>
</cp:coreProperties>
</file>